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692" w:rsidRDefault="00594692" w:rsidP="0059469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7 класса</w:t>
      </w:r>
    </w:p>
    <w:p w:rsidR="00594692" w:rsidRPr="00116000" w:rsidRDefault="00594692" w:rsidP="0059469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По всем интересующим вопросам обращаться к педагогу </w:t>
      </w:r>
      <w:r w:rsidR="00116000">
        <w:rPr>
          <w:rFonts w:ascii="Times New Roman" w:hAnsi="Times New Roman"/>
          <w:sz w:val="24"/>
          <w:szCs w:val="24"/>
          <w:lang w:val="tt-RU"/>
        </w:rPr>
        <w:t xml:space="preserve">по ватсап или электронной почте </w:t>
      </w:r>
      <w:r w:rsidR="00116000">
        <w:rPr>
          <w:rFonts w:ascii="Times New Roman" w:hAnsi="Times New Roman"/>
          <w:sz w:val="24"/>
          <w:szCs w:val="24"/>
          <w:lang w:val="en-US"/>
        </w:rPr>
        <w:fldChar w:fldCharType="begin"/>
      </w:r>
      <w:r w:rsidR="00116000" w:rsidRPr="00BD22AC">
        <w:rPr>
          <w:rFonts w:ascii="Times New Roman" w:hAnsi="Times New Roman"/>
          <w:sz w:val="24"/>
          <w:szCs w:val="24"/>
        </w:rPr>
        <w:instrText xml:space="preserve"> </w:instrText>
      </w:r>
      <w:r w:rsidR="00116000">
        <w:rPr>
          <w:rFonts w:ascii="Times New Roman" w:hAnsi="Times New Roman"/>
          <w:sz w:val="24"/>
          <w:szCs w:val="24"/>
          <w:lang w:val="en-US"/>
        </w:rPr>
        <w:instrText>HYPERLINK</w:instrText>
      </w:r>
      <w:r w:rsidR="00116000" w:rsidRPr="00BD22AC">
        <w:rPr>
          <w:rFonts w:ascii="Times New Roman" w:hAnsi="Times New Roman"/>
          <w:sz w:val="24"/>
          <w:szCs w:val="24"/>
        </w:rPr>
        <w:instrText xml:space="preserve"> "</w:instrText>
      </w:r>
      <w:r w:rsidR="00116000">
        <w:rPr>
          <w:rFonts w:ascii="Times New Roman" w:hAnsi="Times New Roman"/>
          <w:sz w:val="24"/>
          <w:szCs w:val="24"/>
          <w:lang w:val="en-US"/>
        </w:rPr>
        <w:instrText>mailto</w:instrText>
      </w:r>
      <w:r w:rsidR="00116000" w:rsidRPr="00BD22AC">
        <w:rPr>
          <w:rFonts w:ascii="Times New Roman" w:hAnsi="Times New Roman"/>
          <w:sz w:val="24"/>
          <w:szCs w:val="24"/>
        </w:rPr>
        <w:instrText>:</w:instrText>
      </w:r>
      <w:r w:rsidR="00116000" w:rsidRPr="00116000">
        <w:rPr>
          <w:rFonts w:ascii="Times New Roman" w:hAnsi="Times New Roman"/>
          <w:sz w:val="24"/>
          <w:szCs w:val="24"/>
          <w:lang w:val="en-US"/>
        </w:rPr>
        <w:instrText>zuleika</w:instrText>
      </w:r>
      <w:r w:rsidR="00116000" w:rsidRPr="00116000">
        <w:rPr>
          <w:rFonts w:ascii="Times New Roman" w:hAnsi="Times New Roman"/>
          <w:sz w:val="24"/>
          <w:szCs w:val="24"/>
        </w:rPr>
        <w:instrText>12@</w:instrText>
      </w:r>
      <w:r w:rsidR="00116000" w:rsidRPr="00116000">
        <w:rPr>
          <w:rFonts w:ascii="Times New Roman" w:hAnsi="Times New Roman"/>
          <w:sz w:val="24"/>
          <w:szCs w:val="24"/>
          <w:lang w:val="en-US"/>
        </w:rPr>
        <w:instrText>mail</w:instrText>
      </w:r>
      <w:r w:rsidR="00116000" w:rsidRPr="00116000">
        <w:rPr>
          <w:rFonts w:ascii="Times New Roman" w:hAnsi="Times New Roman"/>
          <w:sz w:val="24"/>
          <w:szCs w:val="24"/>
        </w:rPr>
        <w:instrText>.</w:instrText>
      </w:r>
      <w:r w:rsidR="00116000" w:rsidRPr="00116000">
        <w:rPr>
          <w:rFonts w:ascii="Times New Roman" w:hAnsi="Times New Roman"/>
          <w:sz w:val="24"/>
          <w:szCs w:val="24"/>
          <w:lang w:val="en-US"/>
        </w:rPr>
        <w:instrText>ru</w:instrText>
      </w:r>
      <w:r w:rsidR="00116000" w:rsidRPr="00BD22AC">
        <w:rPr>
          <w:rFonts w:ascii="Times New Roman" w:hAnsi="Times New Roman"/>
          <w:sz w:val="24"/>
          <w:szCs w:val="24"/>
        </w:rPr>
        <w:instrText xml:space="preserve">" </w:instrText>
      </w:r>
      <w:r w:rsidR="00116000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116000" w:rsidRPr="00C27669">
        <w:rPr>
          <w:rStyle w:val="a4"/>
          <w:rFonts w:ascii="Times New Roman" w:hAnsi="Times New Roman"/>
          <w:sz w:val="24"/>
          <w:szCs w:val="24"/>
          <w:lang w:val="en-US"/>
        </w:rPr>
        <w:t>zuleika</w:t>
      </w:r>
      <w:r w:rsidR="00116000" w:rsidRPr="00C27669">
        <w:rPr>
          <w:rStyle w:val="a4"/>
          <w:rFonts w:ascii="Times New Roman" w:hAnsi="Times New Roman"/>
          <w:sz w:val="24"/>
          <w:szCs w:val="24"/>
        </w:rPr>
        <w:t>12@</w:t>
      </w:r>
      <w:r w:rsidR="00116000" w:rsidRPr="00C27669">
        <w:rPr>
          <w:rStyle w:val="a4"/>
          <w:rFonts w:ascii="Times New Roman" w:hAnsi="Times New Roman"/>
          <w:sz w:val="24"/>
          <w:szCs w:val="24"/>
          <w:lang w:val="en-US"/>
        </w:rPr>
        <w:t>mail</w:t>
      </w:r>
      <w:r w:rsidR="00116000" w:rsidRPr="00C27669">
        <w:rPr>
          <w:rStyle w:val="a4"/>
          <w:rFonts w:ascii="Times New Roman" w:hAnsi="Times New Roman"/>
          <w:sz w:val="24"/>
          <w:szCs w:val="24"/>
        </w:rPr>
        <w:t>.</w:t>
      </w:r>
      <w:proofErr w:type="spellStart"/>
      <w:r w:rsidR="00116000" w:rsidRPr="00C27669">
        <w:rPr>
          <w:rStyle w:val="a4"/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16000">
        <w:rPr>
          <w:rFonts w:ascii="Times New Roman" w:hAnsi="Times New Roman"/>
          <w:sz w:val="24"/>
          <w:szCs w:val="24"/>
          <w:lang w:val="en-US"/>
        </w:rPr>
        <w:fldChar w:fldCharType="end"/>
      </w:r>
    </w:p>
    <w:p w:rsidR="00116000" w:rsidRPr="00116000" w:rsidRDefault="00116000" w:rsidP="00594692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3402"/>
        <w:gridCol w:w="4820"/>
        <w:gridCol w:w="4046"/>
      </w:tblGrid>
      <w:tr w:rsidR="00594692" w:rsidTr="0000597E">
        <w:tc>
          <w:tcPr>
            <w:tcW w:w="1418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84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402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820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046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594692" w:rsidRPr="00630435" w:rsidTr="0000597E">
        <w:tc>
          <w:tcPr>
            <w:tcW w:w="1418" w:type="dxa"/>
          </w:tcPr>
          <w:p w:rsidR="00BD22AC" w:rsidRDefault="00BD22AC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4692" w:rsidRPr="00AB75C3" w:rsidRDefault="00630435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275889" w:rsidRPr="00AB75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1984" w:type="dxa"/>
          </w:tcPr>
          <w:p w:rsidR="00FB2269" w:rsidRPr="00630435" w:rsidRDefault="00BD22AC" w:rsidP="00000D2F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000D2F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 </w:t>
            </w:r>
          </w:p>
          <w:p w:rsidR="00BD22AC" w:rsidRPr="00630435" w:rsidRDefault="00630435" w:rsidP="00000D2F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630435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Доказательства эволюции животных. Эволюция органического мира.</w:t>
            </w:r>
          </w:p>
          <w:p w:rsidR="00000D2F" w:rsidRPr="00000D2F" w:rsidRDefault="00000D2F" w:rsidP="00CB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B427C" w:rsidRDefault="001B427C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597E" w:rsidRDefault="0000597E" w:rsidP="000059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7E">
              <w:rPr>
                <w:rFonts w:ascii="Times New Roman" w:hAnsi="Times New Roman" w:cs="Times New Roman"/>
                <w:b/>
                <w:sz w:val="24"/>
                <w:szCs w:val="24"/>
              </w:rPr>
              <w:t>Доказательства эволюции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0597E" w:rsidRDefault="0000597E" w:rsidP="0000597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597E" w:rsidRPr="0000597E" w:rsidRDefault="0000597E" w:rsidP="000059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59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00597E">
              <w:rPr>
                <w:rFonts w:ascii="Arial" w:eastAsia="Times New Roman" w:hAnsi="Arial" w:cs="Arial"/>
                <w:color w:val="333333"/>
                <w:sz w:val="30"/>
                <w:szCs w:val="30"/>
                <w:lang w:eastAsia="ru-RU"/>
              </w:rPr>
              <w:t xml:space="preserve"> </w:t>
            </w:r>
            <w:r w:rsidRPr="0000597E"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Морфологические (сравнительно-анатомические)</w:t>
            </w:r>
          </w:p>
          <w:p w:rsidR="0000597E" w:rsidRPr="0000597E" w:rsidRDefault="0000597E" w:rsidP="000059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59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00597E">
              <w:rPr>
                <w:rFonts w:ascii="Arial" w:eastAsia="Times New Roman" w:hAnsi="Arial" w:cs="Arial"/>
                <w:color w:val="333333"/>
                <w:sz w:val="30"/>
                <w:szCs w:val="30"/>
                <w:lang w:eastAsia="ru-RU"/>
              </w:rPr>
              <w:t xml:space="preserve"> </w:t>
            </w:r>
            <w:r w:rsidRPr="0000597E">
              <w:rPr>
                <w:rFonts w:ascii="Times New Roman" w:hAnsi="Times New Roman" w:cs="Times New Roman"/>
                <w:bCs/>
                <w:sz w:val="24"/>
                <w:szCs w:val="24"/>
              </w:rPr>
              <w:t>Эмбриональные доказательства</w:t>
            </w:r>
          </w:p>
          <w:p w:rsidR="0000597E" w:rsidRPr="0000597E" w:rsidRDefault="0000597E" w:rsidP="000059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59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  <w:r w:rsidRPr="0000597E">
              <w:rPr>
                <w:rFonts w:ascii="Arial" w:eastAsia="Times New Roman" w:hAnsi="Arial" w:cs="Arial"/>
                <w:color w:val="333333"/>
                <w:sz w:val="30"/>
                <w:szCs w:val="30"/>
                <w:lang w:eastAsia="ru-RU"/>
              </w:rPr>
              <w:t xml:space="preserve"> </w:t>
            </w:r>
            <w:r w:rsidRPr="0000597E">
              <w:rPr>
                <w:rFonts w:ascii="Times New Roman" w:hAnsi="Times New Roman" w:cs="Times New Roman"/>
                <w:bCs/>
                <w:sz w:val="24"/>
                <w:szCs w:val="24"/>
              </w:rPr>
              <w:t>Палеонтологические доказательства</w:t>
            </w:r>
          </w:p>
          <w:p w:rsidR="0000597E" w:rsidRPr="0000597E" w:rsidRDefault="0000597E" w:rsidP="000059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59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  <w:r w:rsidRPr="0000597E">
              <w:rPr>
                <w:rFonts w:ascii="Arial" w:eastAsia="Times New Roman" w:hAnsi="Arial" w:cs="Arial"/>
                <w:color w:val="333333"/>
                <w:sz w:val="30"/>
                <w:szCs w:val="30"/>
                <w:lang w:eastAsia="ru-RU"/>
              </w:rPr>
              <w:t xml:space="preserve"> </w:t>
            </w:r>
            <w:r w:rsidRPr="0000597E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Географические доказательства</w:t>
            </w:r>
          </w:p>
          <w:p w:rsidR="0000597E" w:rsidRPr="0000597E" w:rsidRDefault="0000597E" w:rsidP="000059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59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  <w:r w:rsidRPr="0000597E">
              <w:rPr>
                <w:rFonts w:ascii="Arial" w:eastAsia="Times New Roman" w:hAnsi="Arial" w:cs="Arial"/>
                <w:color w:val="333333"/>
                <w:sz w:val="30"/>
                <w:szCs w:val="30"/>
                <w:lang w:eastAsia="ru-RU"/>
              </w:rPr>
              <w:t xml:space="preserve"> </w:t>
            </w:r>
            <w:r w:rsidRPr="0000597E">
              <w:rPr>
                <w:rFonts w:ascii="Times New Roman" w:hAnsi="Times New Roman" w:cs="Times New Roman"/>
                <w:bCs/>
                <w:sz w:val="24"/>
                <w:szCs w:val="24"/>
              </w:rPr>
              <w:t>Экспериментальные доказательства</w:t>
            </w:r>
          </w:p>
          <w:p w:rsidR="00594692" w:rsidRPr="0000597E" w:rsidRDefault="00594692" w:rsidP="00CB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A0DE1" w:rsidRDefault="008A0DE1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06997" w:rsidRDefault="008A0DE1" w:rsidP="0070699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7069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53AFD">
              <w:rPr>
                <w:rFonts w:ascii="Times New Roman" w:hAnsi="Times New Roman"/>
                <w:sz w:val="24"/>
                <w:szCs w:val="24"/>
              </w:rPr>
              <w:t xml:space="preserve">Внимательно просмотрите  и прослушайте </w:t>
            </w:r>
            <w:proofErr w:type="spellStart"/>
            <w:r w:rsidR="00706997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BD22AC">
              <w:rPr>
                <w:rFonts w:ascii="Times New Roman" w:hAnsi="Times New Roman"/>
                <w:sz w:val="24"/>
                <w:szCs w:val="24"/>
              </w:rPr>
              <w:t>, под руководством педагога</w:t>
            </w:r>
          </w:p>
          <w:p w:rsidR="00706997" w:rsidRDefault="00706997" w:rsidP="007069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7BEA" w:rsidRDefault="008A0DE1" w:rsidP="007069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7069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305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="002C7B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зучив п.49</w:t>
            </w:r>
            <w:r w:rsidR="00BD22AC" w:rsidRPr="00BD22A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учебника</w:t>
            </w:r>
            <w:r w:rsidR="00BD22A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680A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составьте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тетради </w:t>
            </w:r>
            <w:r w:rsidR="00BD22AC" w:rsidRPr="008A0D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таблицу</w:t>
            </w:r>
            <w:r w:rsidR="002C7B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“Характеристика доказательств эволюции”</w:t>
            </w:r>
          </w:p>
          <w:p w:rsidR="002C7BEA" w:rsidRDefault="002C7BEA" w:rsidP="007069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06997" w:rsidRDefault="00BD22AC" w:rsidP="0070699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  <w:r w:rsidR="002C7BE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52FBF2">
                  <wp:extent cx="2377440" cy="2298700"/>
                  <wp:effectExtent l="0" t="0" r="381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40" cy="229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A0DE1" w:rsidRDefault="008A0DE1" w:rsidP="0070699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706997" w:rsidRDefault="00706997" w:rsidP="007069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6997" w:rsidRDefault="00706997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0560">
              <w:rPr>
                <w:rFonts w:ascii="Times New Roman" w:hAnsi="Times New Roman"/>
                <w:b/>
                <w:sz w:val="24"/>
                <w:szCs w:val="24"/>
              </w:rPr>
              <w:t>2.Домашнее задание: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6754">
              <w:rPr>
                <w:rFonts w:ascii="Times New Roman" w:hAnsi="Times New Roman"/>
                <w:sz w:val="24"/>
                <w:szCs w:val="24"/>
              </w:rPr>
              <w:t xml:space="preserve">Изучите </w:t>
            </w:r>
            <w:r w:rsidRPr="00CC60E3">
              <w:rPr>
                <w:rFonts w:ascii="Times New Roman" w:hAnsi="Times New Roman"/>
                <w:sz w:val="24"/>
                <w:szCs w:val="24"/>
              </w:rPr>
              <w:t xml:space="preserve"> параграф </w:t>
            </w:r>
            <w:r w:rsidRPr="00CC60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</w:t>
            </w:r>
            <w:r w:rsidR="002C7BEA">
              <w:rPr>
                <w:rFonts w:ascii="Times New Roman" w:hAnsi="Times New Roman"/>
                <w:sz w:val="24"/>
                <w:szCs w:val="24"/>
                <w:lang w:val="tt-RU"/>
              </w:rPr>
              <w:t>49</w:t>
            </w:r>
            <w:r w:rsidRPr="00CC60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F6754">
              <w:rPr>
                <w:rFonts w:ascii="Times New Roman" w:hAnsi="Times New Roman"/>
                <w:sz w:val="24"/>
                <w:szCs w:val="24"/>
              </w:rPr>
              <w:t xml:space="preserve"> учебника и </w:t>
            </w:r>
            <w:r w:rsidR="008A0DE1">
              <w:rPr>
                <w:rFonts w:ascii="Times New Roman" w:hAnsi="Times New Roman"/>
                <w:sz w:val="24"/>
                <w:szCs w:val="24"/>
              </w:rPr>
              <w:t>з</w:t>
            </w:r>
            <w:r w:rsidR="00130560">
              <w:rPr>
                <w:rFonts w:ascii="Times New Roman" w:hAnsi="Times New Roman"/>
                <w:sz w:val="24"/>
                <w:szCs w:val="24"/>
              </w:rPr>
              <w:t>авершите работу, начатую на уроке</w:t>
            </w:r>
          </w:p>
          <w:p w:rsidR="005C7D3C" w:rsidRPr="00706997" w:rsidRDefault="005C7D3C" w:rsidP="003535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624F75" w:rsidRDefault="00624F75" w:rsidP="0035354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53544" w:rsidRPr="00353544" w:rsidRDefault="00630435" w:rsidP="0035354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Интернет </w:t>
            </w:r>
            <w:r w:rsidR="00A44777">
              <w:rPr>
                <w:rFonts w:ascii="Times New Roman" w:hAnsi="Times New Roman"/>
                <w:sz w:val="24"/>
                <w:szCs w:val="24"/>
                <w:lang w:val="tt-RU"/>
              </w:rPr>
              <w:t>урок:</w:t>
            </w:r>
          </w:p>
          <w:p w:rsidR="00A44777" w:rsidRDefault="00130560" w:rsidP="00F33104">
            <w:hyperlink r:id="rId7" w:history="1">
              <w:r w:rsidR="00630435" w:rsidRPr="00630435">
                <w:rPr>
                  <w:color w:val="0000FF"/>
                  <w:u w:val="single"/>
                  <w:lang w:val="tt-RU"/>
                </w:rPr>
                <w:t>https://interneturok.ru/lesson/biology/7-klass/razmnozhenie-i-razvitie/evolyutsiya-i-ee-dokazatelstva</w:t>
              </w:r>
            </w:hyperlink>
          </w:p>
          <w:p w:rsidR="0000597E" w:rsidRDefault="0000597E" w:rsidP="00F33104"/>
          <w:p w:rsidR="001644CE" w:rsidRDefault="001644CE" w:rsidP="00F33104">
            <w:r>
              <w:t>или презентация:</w:t>
            </w:r>
          </w:p>
          <w:p w:rsidR="0000597E" w:rsidRPr="00F33104" w:rsidRDefault="0000597E" w:rsidP="00F3310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8" w:history="1">
              <w:r w:rsidRPr="0000597E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https://nsportal.ru/shkola/biologiya/library/2012/06/10/prezentatsiya-k-uroku-biologii-v-7-klasse-dokazatelstva</w:t>
              </w:r>
            </w:hyperlink>
          </w:p>
        </w:tc>
      </w:tr>
      <w:tr w:rsidR="00F33104" w:rsidRPr="00630435" w:rsidTr="0000597E">
        <w:tc>
          <w:tcPr>
            <w:tcW w:w="1418" w:type="dxa"/>
          </w:tcPr>
          <w:p w:rsidR="00BD22AC" w:rsidRDefault="00BD22AC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33104" w:rsidRDefault="00630435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F331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1984" w:type="dxa"/>
          </w:tcPr>
          <w:p w:rsidR="00FB2269" w:rsidRDefault="00FB2269" w:rsidP="00F33104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630435" w:rsidRPr="00630435" w:rsidRDefault="00630435" w:rsidP="00630435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tt-RU"/>
              </w:rPr>
            </w:pPr>
            <w:r w:rsidRPr="00630435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Ч. Дарвин о причинах эволюции </w:t>
            </w:r>
            <w:r w:rsidRPr="00630435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>животного мира</w:t>
            </w:r>
          </w:p>
          <w:p w:rsidR="00630435" w:rsidRPr="0000597E" w:rsidRDefault="00630435" w:rsidP="00630435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tt-RU"/>
              </w:rPr>
            </w:pPr>
            <w:r w:rsidRPr="0000597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Формы борьбы за существование</w:t>
            </w:r>
          </w:p>
          <w:p w:rsidR="00F33104" w:rsidRPr="00630435" w:rsidRDefault="00F33104" w:rsidP="00630435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b/>
                <w:snapToGrid w:val="0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0597E" w:rsidRDefault="0000597E" w:rsidP="0000597E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00597E" w:rsidRDefault="0000597E" w:rsidP="0000597E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00597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Формы борьбы за существование</w:t>
            </w:r>
          </w:p>
          <w:p w:rsidR="0000597E" w:rsidRPr="0000597E" w:rsidRDefault="0000597E" w:rsidP="0000597E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tt-RU"/>
              </w:rPr>
            </w:pPr>
          </w:p>
          <w:p w:rsidR="00F33104" w:rsidRDefault="0000597E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1.Внутривидовая</w:t>
            </w:r>
          </w:p>
          <w:p w:rsidR="0000597E" w:rsidRDefault="0000597E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2.Межвидовая</w:t>
            </w:r>
          </w:p>
          <w:p w:rsidR="0000597E" w:rsidRPr="00AB75C3" w:rsidRDefault="0000597E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3.С неблагоприятными условиями среды</w:t>
            </w:r>
          </w:p>
        </w:tc>
        <w:tc>
          <w:tcPr>
            <w:tcW w:w="4820" w:type="dxa"/>
          </w:tcPr>
          <w:p w:rsidR="00B30D07" w:rsidRDefault="00B30D07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53AFD" w:rsidRDefault="00A53AFD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BD22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41C6" w:rsidRPr="008A3153">
              <w:rPr>
                <w:rFonts w:ascii="Times New Roman" w:hAnsi="Times New Roman"/>
                <w:sz w:val="24"/>
                <w:szCs w:val="24"/>
              </w:rPr>
              <w:t>Внимательно просмотри</w:t>
            </w:r>
            <w:r w:rsidRPr="008A3153">
              <w:rPr>
                <w:rFonts w:ascii="Times New Roman" w:hAnsi="Times New Roman"/>
                <w:sz w:val="24"/>
                <w:szCs w:val="24"/>
              </w:rPr>
              <w:t xml:space="preserve">те  </w:t>
            </w:r>
            <w:proofErr w:type="spellStart"/>
            <w:r w:rsidR="002C7BEA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8A0DE1">
              <w:rPr>
                <w:rFonts w:ascii="Times New Roman" w:hAnsi="Times New Roman"/>
                <w:sz w:val="24"/>
                <w:szCs w:val="24"/>
              </w:rPr>
              <w:t>,</w:t>
            </w:r>
            <w:r w:rsidR="001B42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DE1">
              <w:rPr>
                <w:rFonts w:ascii="Times New Roman" w:hAnsi="Times New Roman"/>
                <w:sz w:val="24"/>
                <w:szCs w:val="24"/>
              </w:rPr>
              <w:t>сделайте</w:t>
            </w:r>
            <w:r w:rsidR="00BD22AC">
              <w:rPr>
                <w:rFonts w:ascii="Times New Roman" w:hAnsi="Times New Roman"/>
                <w:sz w:val="24"/>
                <w:szCs w:val="24"/>
              </w:rPr>
              <w:t xml:space="preserve"> краткие записи под руководством педагога</w:t>
            </w:r>
            <w:r w:rsidRPr="008A315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3153" w:rsidRDefault="008A3153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0CC" w:rsidRPr="00B50724" w:rsidRDefault="00BD22AC" w:rsidP="002C7B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2C7BEA">
              <w:rPr>
                <w:rFonts w:ascii="Times New Roman" w:hAnsi="Times New Roman" w:cs="Times New Roman"/>
                <w:sz w:val="24"/>
                <w:szCs w:val="24"/>
              </w:rPr>
              <w:t>Изучите параграф 50</w:t>
            </w:r>
            <w:r w:rsidR="00A53AFD" w:rsidRPr="007941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учебника и</w:t>
            </w:r>
            <w:r w:rsidR="002C7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560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  <w:r w:rsidR="002C7BEA">
              <w:rPr>
                <w:rFonts w:ascii="Times New Roman" w:hAnsi="Times New Roman" w:cs="Times New Roman"/>
                <w:sz w:val="24"/>
                <w:szCs w:val="24"/>
              </w:rPr>
              <w:t xml:space="preserve">ответьте на </w:t>
            </w:r>
            <w:proofErr w:type="gramStart"/>
            <w:r w:rsidR="002C7BEA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="002C7BEA">
              <w:rPr>
                <w:rFonts w:ascii="Times New Roman" w:hAnsi="Times New Roman" w:cs="Times New Roman"/>
                <w:sz w:val="24"/>
                <w:szCs w:val="24"/>
              </w:rPr>
              <w:t>: какой из форм бо</w:t>
            </w:r>
            <w:r w:rsidR="00130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bookmarkStart w:id="0" w:name="_GoBack"/>
            <w:bookmarkEnd w:id="0"/>
            <w:r w:rsidR="002C7BEA">
              <w:rPr>
                <w:rFonts w:ascii="Times New Roman" w:hAnsi="Times New Roman" w:cs="Times New Roman"/>
                <w:sz w:val="24"/>
                <w:szCs w:val="24"/>
              </w:rPr>
              <w:t>ьбы за существование является самым жестоким и почему?</w:t>
            </w:r>
          </w:p>
        </w:tc>
        <w:tc>
          <w:tcPr>
            <w:tcW w:w="4046" w:type="dxa"/>
          </w:tcPr>
          <w:p w:rsidR="00F33104" w:rsidRDefault="00F33104" w:rsidP="0035354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30435" w:rsidRDefault="00630435" w:rsidP="0035354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Интернет урок</w:t>
            </w:r>
          </w:p>
          <w:p w:rsidR="00A53AFD" w:rsidRPr="00353544" w:rsidRDefault="00130560" w:rsidP="0063043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9" w:history="1">
              <w:r w:rsidR="00630435" w:rsidRPr="00630435">
                <w:rPr>
                  <w:color w:val="0000FF"/>
                  <w:u w:val="single"/>
                  <w:lang w:val="tt-RU"/>
                </w:rPr>
                <w:t>https://interneturok.ru/lesson/biology/7-klass/osnovy-evolyutsionnogo-</w:t>
              </w:r>
              <w:r w:rsidR="00630435" w:rsidRPr="00630435">
                <w:rPr>
                  <w:color w:val="0000FF"/>
                  <w:u w:val="single"/>
                  <w:lang w:val="tt-RU"/>
                </w:rPr>
                <w:lastRenderedPageBreak/>
                <w:t>ucheniya/prichiny-evolyutsii-evolyutsiya-i-raznoobrazie</w:t>
              </w:r>
            </w:hyperlink>
          </w:p>
        </w:tc>
      </w:tr>
    </w:tbl>
    <w:p w:rsidR="00594692" w:rsidRPr="003635CC" w:rsidRDefault="00594692" w:rsidP="00594692">
      <w:pPr>
        <w:rPr>
          <w:rFonts w:ascii="Times New Roman" w:hAnsi="Times New Roman"/>
          <w:sz w:val="24"/>
          <w:szCs w:val="24"/>
          <w:lang w:val="tt-RU"/>
        </w:rPr>
      </w:pPr>
    </w:p>
    <w:p w:rsidR="00594692" w:rsidRPr="00594692" w:rsidRDefault="00594692">
      <w:pPr>
        <w:rPr>
          <w:lang w:val="tt-RU"/>
        </w:rPr>
      </w:pPr>
    </w:p>
    <w:sectPr w:rsidR="00594692" w:rsidRPr="00594692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46BC"/>
    <w:multiLevelType w:val="hybridMultilevel"/>
    <w:tmpl w:val="DC44DD6C"/>
    <w:lvl w:ilvl="0" w:tplc="CCE05C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973BA"/>
    <w:multiLevelType w:val="hybridMultilevel"/>
    <w:tmpl w:val="2202F0DE"/>
    <w:lvl w:ilvl="0" w:tplc="4B3CB0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92"/>
    <w:rsid w:val="00000D2F"/>
    <w:rsid w:val="0000597E"/>
    <w:rsid w:val="00116000"/>
    <w:rsid w:val="00130560"/>
    <w:rsid w:val="001644CE"/>
    <w:rsid w:val="001B427C"/>
    <w:rsid w:val="001F6754"/>
    <w:rsid w:val="002370CC"/>
    <w:rsid w:val="00275889"/>
    <w:rsid w:val="002C7BEA"/>
    <w:rsid w:val="002E0F39"/>
    <w:rsid w:val="00353544"/>
    <w:rsid w:val="00594692"/>
    <w:rsid w:val="005C7D3C"/>
    <w:rsid w:val="00624F75"/>
    <w:rsid w:val="00630435"/>
    <w:rsid w:val="00680A1B"/>
    <w:rsid w:val="00706997"/>
    <w:rsid w:val="007336C8"/>
    <w:rsid w:val="00754FC6"/>
    <w:rsid w:val="007941C6"/>
    <w:rsid w:val="007F7069"/>
    <w:rsid w:val="008A0DE1"/>
    <w:rsid w:val="008A3153"/>
    <w:rsid w:val="00A44777"/>
    <w:rsid w:val="00A53AFD"/>
    <w:rsid w:val="00AB75C3"/>
    <w:rsid w:val="00B30D07"/>
    <w:rsid w:val="00BD22AC"/>
    <w:rsid w:val="00CC60E3"/>
    <w:rsid w:val="00F33104"/>
    <w:rsid w:val="00FB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9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59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469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7D3C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53544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00597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005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59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9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59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469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7D3C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53544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00597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005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59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biologiya/library/2012/06/10/prezentatsiya-k-uroku-biologii-v-7-klasse-dokazatelstv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terneturok.ru/lesson/biology/7-klass/razmnozhenie-i-razvitie/evolyutsiya-i-ee-dokazatelstv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urok.ru/lesson/biology/7-klass/osnovy-evolyutsionnogo-ucheniya/prichiny-evolyutsii-evolyutsiya-i-raznoobraz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20</cp:revision>
  <dcterms:created xsi:type="dcterms:W3CDTF">2020-03-26T12:57:00Z</dcterms:created>
  <dcterms:modified xsi:type="dcterms:W3CDTF">2020-04-18T14:59:00Z</dcterms:modified>
</cp:coreProperties>
</file>